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70C4E" w14:textId="59384341" w:rsidR="00292718" w:rsidRPr="00450DD9" w:rsidRDefault="00292718" w:rsidP="00450DD9">
      <w:pPr>
        <w:spacing w:after="0"/>
        <w:rPr>
          <w:rFonts w:ascii="Arial" w:hAnsi="Arial" w:cs="Arial"/>
          <w:sz w:val="24"/>
          <w:szCs w:val="24"/>
          <w:lang w:val="es-ES_tradnl"/>
        </w:rPr>
      </w:pPr>
      <w:r w:rsidRPr="00450DD9">
        <w:rPr>
          <w:rFonts w:ascii="Arial" w:hAnsi="Arial" w:cs="Arial"/>
          <w:sz w:val="24"/>
          <w:szCs w:val="24"/>
          <w:lang w:val="es-ES_tradnl"/>
        </w:rPr>
        <w:t>Mathieu Matula</w:t>
      </w:r>
    </w:p>
    <w:p w14:paraId="604518B0" w14:textId="77777777" w:rsidR="00292718" w:rsidRPr="00450DD9" w:rsidRDefault="00292718" w:rsidP="00450DD9">
      <w:pPr>
        <w:spacing w:after="0"/>
        <w:rPr>
          <w:rFonts w:ascii="Arial" w:hAnsi="Arial" w:cs="Arial"/>
          <w:sz w:val="24"/>
          <w:szCs w:val="24"/>
          <w:lang w:val="es-ES_tradnl"/>
        </w:rPr>
      </w:pPr>
      <w:proofErr w:type="spellStart"/>
      <w:r w:rsidRPr="00450DD9">
        <w:rPr>
          <w:rFonts w:ascii="Arial" w:hAnsi="Arial" w:cs="Arial"/>
          <w:sz w:val="24"/>
          <w:szCs w:val="24"/>
          <w:lang w:val="es-ES_tradnl"/>
        </w:rPr>
        <w:t>Narjiss</w:t>
      </w:r>
      <w:proofErr w:type="spellEnd"/>
      <w:r w:rsidRPr="00450DD9">
        <w:rPr>
          <w:rFonts w:ascii="Arial" w:hAnsi="Arial" w:cs="Arial"/>
          <w:sz w:val="24"/>
          <w:szCs w:val="24"/>
          <w:lang w:val="es-ES_tradnl"/>
        </w:rPr>
        <w:t xml:space="preserve"> El </w:t>
      </w:r>
      <w:proofErr w:type="spellStart"/>
      <w:r w:rsidRPr="00450DD9">
        <w:rPr>
          <w:rFonts w:ascii="Arial" w:hAnsi="Arial" w:cs="Arial"/>
          <w:sz w:val="24"/>
          <w:szCs w:val="24"/>
          <w:lang w:val="es-ES_tradnl"/>
        </w:rPr>
        <w:t>Gourche</w:t>
      </w:r>
      <w:proofErr w:type="spellEnd"/>
      <w:r w:rsidRPr="00450DD9">
        <w:rPr>
          <w:rFonts w:ascii="Arial" w:hAnsi="Arial" w:cs="Arial"/>
          <w:sz w:val="24"/>
          <w:szCs w:val="24"/>
          <w:lang w:val="es-ES_tradnl"/>
        </w:rPr>
        <w:t xml:space="preserve"> </w:t>
      </w:r>
    </w:p>
    <w:p w14:paraId="5E78F771" w14:textId="591B62A0" w:rsidR="00292718" w:rsidRPr="00450DD9" w:rsidRDefault="00292718" w:rsidP="00450DD9">
      <w:pPr>
        <w:spacing w:after="0"/>
        <w:rPr>
          <w:rFonts w:ascii="Arial" w:hAnsi="Arial" w:cs="Arial"/>
          <w:sz w:val="24"/>
          <w:szCs w:val="24"/>
          <w:lang w:val="es-ES_tradnl"/>
        </w:rPr>
      </w:pPr>
      <w:proofErr w:type="spellStart"/>
      <w:r w:rsidRPr="00450DD9">
        <w:rPr>
          <w:rFonts w:ascii="Arial" w:hAnsi="Arial" w:cs="Arial"/>
          <w:sz w:val="24"/>
          <w:szCs w:val="24"/>
          <w:lang w:val="es-ES_tradnl"/>
        </w:rPr>
        <w:t>Sherazade</w:t>
      </w:r>
      <w:proofErr w:type="spellEnd"/>
      <w:r w:rsidRPr="00450DD9">
        <w:rPr>
          <w:rFonts w:ascii="Arial" w:hAnsi="Arial" w:cs="Arial"/>
          <w:sz w:val="24"/>
          <w:szCs w:val="24"/>
          <w:lang w:val="es-ES_tradnl"/>
        </w:rPr>
        <w:t xml:space="preserve"> </w:t>
      </w:r>
      <w:proofErr w:type="spellStart"/>
      <w:r w:rsidRPr="00450DD9">
        <w:rPr>
          <w:rFonts w:ascii="Arial" w:hAnsi="Arial" w:cs="Arial"/>
          <w:sz w:val="24"/>
          <w:szCs w:val="24"/>
          <w:lang w:val="es-ES_tradnl"/>
        </w:rPr>
        <w:t>Lafdel</w:t>
      </w:r>
      <w:proofErr w:type="spellEnd"/>
    </w:p>
    <w:p w14:paraId="0AA373F6" w14:textId="1926EE69" w:rsidR="00292718" w:rsidRPr="00450DD9" w:rsidRDefault="00292718" w:rsidP="00450DD9">
      <w:pPr>
        <w:spacing w:after="0"/>
        <w:rPr>
          <w:rFonts w:ascii="Arial" w:hAnsi="Arial" w:cs="Arial"/>
          <w:sz w:val="24"/>
          <w:szCs w:val="24"/>
        </w:rPr>
      </w:pPr>
      <w:r w:rsidRPr="00450DD9">
        <w:rPr>
          <w:rFonts w:ascii="Arial" w:hAnsi="Arial" w:cs="Arial"/>
          <w:sz w:val="24"/>
          <w:szCs w:val="24"/>
        </w:rPr>
        <w:t xml:space="preserve">Dimitri </w:t>
      </w:r>
      <w:proofErr w:type="spellStart"/>
      <w:r w:rsidRPr="00450DD9">
        <w:rPr>
          <w:rFonts w:ascii="Arial" w:hAnsi="Arial" w:cs="Arial"/>
          <w:sz w:val="24"/>
          <w:szCs w:val="24"/>
        </w:rPr>
        <w:t>Gerome</w:t>
      </w:r>
      <w:proofErr w:type="spellEnd"/>
    </w:p>
    <w:p w14:paraId="1C3743DB" w14:textId="7C5A3458" w:rsidR="00D50CA7" w:rsidRPr="00450DD9" w:rsidRDefault="00D50CA7" w:rsidP="00450DD9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450DD9">
        <w:rPr>
          <w:rFonts w:ascii="Arial" w:hAnsi="Arial" w:cs="Arial"/>
          <w:sz w:val="24"/>
          <w:szCs w:val="24"/>
        </w:rPr>
        <w:t>TIR A L’ARC</w:t>
      </w:r>
    </w:p>
    <w:p w14:paraId="7268E4AA" w14:textId="77777777" w:rsidR="00DD49F3" w:rsidRPr="00450DD9" w:rsidRDefault="00DD49F3" w:rsidP="00450DD9">
      <w:pPr>
        <w:spacing w:after="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1D6FE787" w14:textId="2BDD8B3D" w:rsidR="00EA05D1" w:rsidRPr="00450DD9" w:rsidRDefault="001F7992" w:rsidP="00450DD9">
      <w:pPr>
        <w:spacing w:after="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450DD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A </w:t>
      </w:r>
      <w:r w:rsidR="00F0521E" w:rsidRPr="00450DD9">
        <w:rPr>
          <w:rFonts w:ascii="Arial" w:hAnsi="Arial" w:cs="Arial"/>
          <w:color w:val="000000"/>
          <w:sz w:val="24"/>
          <w:szCs w:val="24"/>
          <w:shd w:val="clear" w:color="auto" w:fill="FFFFFF"/>
        </w:rPr>
        <w:t>1</w:t>
      </w:r>
      <w:r w:rsidR="00A11B17" w:rsidRPr="00450DD9">
        <w:rPr>
          <w:rFonts w:ascii="Arial" w:hAnsi="Arial" w:cs="Arial"/>
          <w:color w:val="000000"/>
          <w:sz w:val="24"/>
          <w:szCs w:val="24"/>
          <w:shd w:val="clear" w:color="auto" w:fill="FFFFFF"/>
        </w:rPr>
        <w:t>5</w:t>
      </w:r>
      <w:r w:rsidRPr="00450DD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ans Marius</w:t>
      </w:r>
      <w:r w:rsidR="009A7275" w:rsidRPr="00450DD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jou</w:t>
      </w:r>
      <w:r w:rsidR="003A4BAC" w:rsidRPr="00450DD9">
        <w:rPr>
          <w:rFonts w:ascii="Arial" w:hAnsi="Arial" w:cs="Arial"/>
          <w:color w:val="000000"/>
          <w:sz w:val="24"/>
          <w:szCs w:val="24"/>
          <w:shd w:val="clear" w:color="auto" w:fill="FFFFFF"/>
        </w:rPr>
        <w:t>ait</w:t>
      </w:r>
      <w:r w:rsidR="009A7275" w:rsidRPr="00450DD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au quartier où il habitait avec ses amis, quand soudain il entendit des bruits très forts, ce </w:t>
      </w:r>
      <w:proofErr w:type="gramStart"/>
      <w:r w:rsidR="003815B6" w:rsidRPr="00450DD9">
        <w:rPr>
          <w:rFonts w:ascii="Arial" w:hAnsi="Arial" w:cs="Arial"/>
          <w:color w:val="000000"/>
          <w:sz w:val="24"/>
          <w:szCs w:val="24"/>
          <w:shd w:val="clear" w:color="auto" w:fill="FFFFFF"/>
        </w:rPr>
        <w:t>n’étai</w:t>
      </w:r>
      <w:r w:rsidR="003A4BAC" w:rsidRPr="00450DD9">
        <w:rPr>
          <w:rFonts w:ascii="Arial" w:hAnsi="Arial" w:cs="Arial"/>
          <w:color w:val="000000"/>
          <w:sz w:val="24"/>
          <w:szCs w:val="24"/>
          <w:shd w:val="clear" w:color="auto" w:fill="FFFFFF"/>
        </w:rPr>
        <w:t>t</w:t>
      </w:r>
      <w:proofErr w:type="gramEnd"/>
      <w:r w:rsidR="009A7275" w:rsidRPr="00450DD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pas exactement des bruits mais c’était plutôt quelqu’un qui criait, qui parlait fort, qui parlait dans un microphone</w:t>
      </w:r>
      <w:r w:rsidR="003815B6" w:rsidRPr="00450DD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et</w:t>
      </w:r>
      <w:r w:rsidR="009A7275" w:rsidRPr="00450DD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disait :</w:t>
      </w:r>
      <w:r w:rsidR="003815B6" w:rsidRPr="00450DD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« Chaque tir d’un archer pourrait faire la différence entre la victoire et la défaite »</w:t>
      </w:r>
      <w:r w:rsidR="009A7275" w:rsidRPr="00450DD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</w:t>
      </w:r>
      <w:r w:rsidR="003815B6" w:rsidRPr="00450DD9">
        <w:rPr>
          <w:rFonts w:ascii="Arial" w:hAnsi="Arial" w:cs="Arial"/>
          <w:color w:val="000000"/>
          <w:sz w:val="24"/>
          <w:szCs w:val="24"/>
          <w:shd w:val="clear" w:color="auto" w:fill="FFFFFF"/>
        </w:rPr>
        <w:t>Marius</w:t>
      </w:r>
      <w:r w:rsidR="009A7275" w:rsidRPr="00450DD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suivit cette voix</w:t>
      </w:r>
      <w:r w:rsidR="003815B6" w:rsidRPr="00450DD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avec ses amis </w:t>
      </w:r>
      <w:r w:rsidR="00EF620D" w:rsidRPr="00450DD9">
        <w:rPr>
          <w:rFonts w:ascii="Arial" w:hAnsi="Arial" w:cs="Arial"/>
          <w:color w:val="000000"/>
          <w:sz w:val="24"/>
          <w:szCs w:val="24"/>
          <w:shd w:val="clear" w:color="auto" w:fill="FFFFFF"/>
        </w:rPr>
        <w:t>jusqu’à arriver</w:t>
      </w:r>
      <w:r w:rsidR="003815B6" w:rsidRPr="00450DD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EF620D" w:rsidRPr="00450DD9">
        <w:rPr>
          <w:rFonts w:ascii="Arial" w:hAnsi="Arial" w:cs="Arial"/>
          <w:color w:val="000000"/>
          <w:sz w:val="24"/>
          <w:szCs w:val="24"/>
          <w:shd w:val="clear" w:color="auto" w:fill="FFFFFF"/>
        </w:rPr>
        <w:t>à</w:t>
      </w:r>
      <w:r w:rsidR="003815B6" w:rsidRPr="00450DD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un pas de tir, une </w:t>
      </w:r>
      <w:r w:rsidR="00EF620D" w:rsidRPr="00450DD9">
        <w:rPr>
          <w:rFonts w:ascii="Arial" w:hAnsi="Arial" w:cs="Arial"/>
          <w:color w:val="000000"/>
          <w:sz w:val="24"/>
          <w:szCs w:val="24"/>
          <w:shd w:val="clear" w:color="auto" w:fill="FFFFFF"/>
        </w:rPr>
        <w:t>aire</w:t>
      </w:r>
      <w:r w:rsidR="003815B6" w:rsidRPr="00450DD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EF620D" w:rsidRPr="00450DD9">
        <w:rPr>
          <w:rFonts w:ascii="Arial" w:hAnsi="Arial" w:cs="Arial"/>
          <w:color w:val="000000"/>
          <w:sz w:val="24"/>
          <w:szCs w:val="24"/>
          <w:shd w:val="clear" w:color="auto" w:fill="FFFFFF"/>
        </w:rPr>
        <w:t>de lancement, c’est-à-dire une zone où les archers pratiqu</w:t>
      </w:r>
      <w:r w:rsidR="003A4BAC" w:rsidRPr="00450DD9">
        <w:rPr>
          <w:rFonts w:ascii="Arial" w:hAnsi="Arial" w:cs="Arial"/>
          <w:color w:val="000000"/>
          <w:sz w:val="24"/>
          <w:szCs w:val="24"/>
          <w:shd w:val="clear" w:color="auto" w:fill="FFFFFF"/>
        </w:rPr>
        <w:t>aient</w:t>
      </w:r>
      <w:r w:rsidR="00EF620D" w:rsidRPr="00450DD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le tir à l’arc. </w:t>
      </w:r>
      <w:r w:rsidR="006952A2" w:rsidRPr="00450DD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Ils virent une compétition de tir à l’arc. Etant donné qu’ils </w:t>
      </w:r>
      <w:r w:rsidR="003A4BAC" w:rsidRPr="00450DD9">
        <w:rPr>
          <w:rFonts w:ascii="Arial" w:hAnsi="Arial" w:cs="Arial"/>
          <w:color w:val="000000"/>
          <w:sz w:val="24"/>
          <w:szCs w:val="24"/>
          <w:shd w:val="clear" w:color="auto" w:fill="FFFFFF"/>
        </w:rPr>
        <w:t>étaient</w:t>
      </w:r>
      <w:r w:rsidR="006952A2" w:rsidRPr="00450DD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petits ils ne compren</w:t>
      </w:r>
      <w:r w:rsidR="003A4BAC" w:rsidRPr="00450DD9">
        <w:rPr>
          <w:rFonts w:ascii="Arial" w:hAnsi="Arial" w:cs="Arial"/>
          <w:color w:val="000000"/>
          <w:sz w:val="24"/>
          <w:szCs w:val="24"/>
          <w:shd w:val="clear" w:color="auto" w:fill="FFFFFF"/>
        </w:rPr>
        <w:t>aient</w:t>
      </w:r>
      <w:r w:rsidR="006952A2" w:rsidRPr="00450DD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pas le déroulement de ce type de sport</w:t>
      </w:r>
      <w:r w:rsidR="004D3325" w:rsidRPr="00450DD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et ne le connaiss</w:t>
      </w:r>
      <w:r w:rsidR="003A4BAC" w:rsidRPr="00450DD9">
        <w:rPr>
          <w:rFonts w:ascii="Arial" w:hAnsi="Arial" w:cs="Arial"/>
          <w:color w:val="000000"/>
          <w:sz w:val="24"/>
          <w:szCs w:val="24"/>
          <w:shd w:val="clear" w:color="auto" w:fill="FFFFFF"/>
        </w:rPr>
        <w:t>aient</w:t>
      </w:r>
      <w:r w:rsidR="004D3325" w:rsidRPr="00450DD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pas</w:t>
      </w:r>
      <w:r w:rsidR="006952A2" w:rsidRPr="00450DD9">
        <w:rPr>
          <w:rFonts w:ascii="Arial" w:hAnsi="Arial" w:cs="Arial"/>
          <w:color w:val="000000"/>
          <w:sz w:val="24"/>
          <w:szCs w:val="24"/>
          <w:shd w:val="clear" w:color="auto" w:fill="FFFFFF"/>
        </w:rPr>
        <w:t>, mais ils le trouv</w:t>
      </w:r>
      <w:r w:rsidR="004D3325" w:rsidRPr="00450DD9">
        <w:rPr>
          <w:rFonts w:ascii="Arial" w:hAnsi="Arial" w:cs="Arial"/>
          <w:color w:val="000000"/>
          <w:sz w:val="24"/>
          <w:szCs w:val="24"/>
          <w:shd w:val="clear" w:color="auto" w:fill="FFFFFF"/>
        </w:rPr>
        <w:t>èr</w:t>
      </w:r>
      <w:r w:rsidR="006952A2" w:rsidRPr="00450DD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ent </w:t>
      </w:r>
      <w:r w:rsidR="004D3325" w:rsidRPr="00450DD9">
        <w:rPr>
          <w:rFonts w:ascii="Arial" w:hAnsi="Arial" w:cs="Arial"/>
          <w:color w:val="000000"/>
          <w:sz w:val="24"/>
          <w:szCs w:val="24"/>
          <w:shd w:val="clear" w:color="auto" w:fill="FFFFFF"/>
        </w:rPr>
        <w:t>plutôt amusant et intéressant. Ils restèrent jusqu’à la fin de la compétition, puis ils rentrèrent tous chez eux.</w:t>
      </w:r>
      <w:r w:rsidR="0028158B" w:rsidRPr="00450DD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3A4BAC" w:rsidRPr="00450DD9">
        <w:rPr>
          <w:rFonts w:ascii="Arial" w:hAnsi="Arial" w:cs="Arial"/>
          <w:color w:val="000000"/>
          <w:sz w:val="24"/>
          <w:szCs w:val="24"/>
          <w:shd w:val="clear" w:color="auto" w:fill="FFFFFF"/>
        </w:rPr>
        <w:t>C</w:t>
      </w:r>
      <w:r w:rsidR="0028158B" w:rsidRPr="00450DD9">
        <w:rPr>
          <w:rFonts w:ascii="Arial" w:hAnsi="Arial" w:cs="Arial"/>
          <w:color w:val="000000"/>
          <w:sz w:val="24"/>
          <w:szCs w:val="24"/>
          <w:shd w:val="clear" w:color="auto" w:fill="FFFFFF"/>
        </w:rPr>
        <w:t>hez lui</w:t>
      </w:r>
      <w:r w:rsidR="003A4BAC" w:rsidRPr="00450DD9">
        <w:rPr>
          <w:rFonts w:ascii="Arial" w:hAnsi="Arial" w:cs="Arial"/>
          <w:color w:val="000000"/>
          <w:sz w:val="24"/>
          <w:szCs w:val="24"/>
          <w:shd w:val="clear" w:color="auto" w:fill="FFFFFF"/>
        </w:rPr>
        <w:t>, Marius</w:t>
      </w:r>
      <w:r w:rsidR="0028158B" w:rsidRPr="00450DD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réfléchissait beaucoup par rapport à ce sport et en parlait beaucoup à ses parents.</w:t>
      </w:r>
      <w:r w:rsidR="003D484A" w:rsidRPr="00450DD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Un jour son père en avait marre d’entendre le mot tir à l’arc sortir de la bouche de Marius et de ce fait il l’inscri</w:t>
      </w:r>
      <w:r w:rsidR="003A4BAC" w:rsidRPr="00450DD9">
        <w:rPr>
          <w:rFonts w:ascii="Arial" w:hAnsi="Arial" w:cs="Arial"/>
          <w:color w:val="000000"/>
          <w:sz w:val="24"/>
          <w:szCs w:val="24"/>
          <w:shd w:val="clear" w:color="auto" w:fill="FFFFFF"/>
        </w:rPr>
        <w:t>t</w:t>
      </w:r>
      <w:r w:rsidR="003D484A" w:rsidRPr="00450DD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dans un club.</w:t>
      </w:r>
      <w:r w:rsidR="00A11B17" w:rsidRPr="00450DD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En apprenant cette nouvelle, Marius commença à se préparer pour </w:t>
      </w:r>
      <w:r w:rsidR="00EA68B8" w:rsidRPr="00450DD9">
        <w:rPr>
          <w:rFonts w:ascii="Arial" w:hAnsi="Arial" w:cs="Arial"/>
          <w:color w:val="000000"/>
          <w:sz w:val="24"/>
          <w:szCs w:val="24"/>
          <w:shd w:val="clear" w:color="auto" w:fill="FFFFFF"/>
        </w:rPr>
        <w:t>le premier cour</w:t>
      </w:r>
      <w:r w:rsidR="00EA05D1" w:rsidRPr="00450DD9">
        <w:rPr>
          <w:rFonts w:ascii="Arial" w:hAnsi="Arial" w:cs="Arial"/>
          <w:color w:val="000000"/>
          <w:sz w:val="24"/>
          <w:szCs w:val="24"/>
          <w:shd w:val="clear" w:color="auto" w:fill="FFFFFF"/>
        </w:rPr>
        <w:t>s</w:t>
      </w:r>
      <w:r w:rsidR="00A11B17" w:rsidRPr="00450DD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d</w:t>
      </w:r>
      <w:r w:rsidR="00EA68B8" w:rsidRPr="00450DD9">
        <w:rPr>
          <w:rFonts w:ascii="Arial" w:hAnsi="Arial" w:cs="Arial"/>
          <w:color w:val="000000"/>
          <w:sz w:val="24"/>
          <w:szCs w:val="24"/>
          <w:shd w:val="clear" w:color="auto" w:fill="FFFFFF"/>
        </w:rPr>
        <w:t>u</w:t>
      </w:r>
      <w:r w:rsidR="00A11B17" w:rsidRPr="00450DD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tir à l’arc.</w:t>
      </w:r>
    </w:p>
    <w:p w14:paraId="24065111" w14:textId="2FB0AE1A" w:rsidR="00EA68B8" w:rsidRPr="00450DD9" w:rsidRDefault="00EA05D1" w:rsidP="00450DD9">
      <w:pPr>
        <w:spacing w:after="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450DD9">
        <w:rPr>
          <w:rFonts w:ascii="Arial" w:hAnsi="Arial" w:cs="Arial"/>
          <w:color w:val="000000"/>
          <w:sz w:val="24"/>
          <w:szCs w:val="24"/>
          <w:shd w:val="clear" w:color="auto" w:fill="FFFFFF"/>
        </w:rPr>
        <w:t>Deux s</w:t>
      </w:r>
      <w:r w:rsidR="00EA68B8" w:rsidRPr="00450DD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emaines </w:t>
      </w:r>
      <w:r w:rsidR="003A4BAC" w:rsidRPr="00450DD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s’écoulèrent </w:t>
      </w:r>
      <w:r w:rsidR="00EA68B8" w:rsidRPr="00450DD9">
        <w:rPr>
          <w:rFonts w:ascii="Arial" w:hAnsi="Arial" w:cs="Arial"/>
          <w:color w:val="000000"/>
          <w:sz w:val="24"/>
          <w:szCs w:val="24"/>
          <w:shd w:val="clear" w:color="auto" w:fill="FFFFFF"/>
        </w:rPr>
        <w:t>après son inscription au club…</w:t>
      </w:r>
    </w:p>
    <w:p w14:paraId="5B08387E" w14:textId="16172B27" w:rsidR="00EA05D1" w:rsidRPr="00450DD9" w:rsidRDefault="00EA68B8" w:rsidP="00450DD9">
      <w:pPr>
        <w:spacing w:after="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450DD9">
        <w:rPr>
          <w:rFonts w:ascii="Arial" w:hAnsi="Arial" w:cs="Arial"/>
          <w:color w:val="000000"/>
          <w:sz w:val="24"/>
          <w:szCs w:val="24"/>
          <w:shd w:val="clear" w:color="auto" w:fill="FFFFFF"/>
        </w:rPr>
        <w:t>Lors de son premier cour</w:t>
      </w:r>
      <w:r w:rsidR="00EA05D1" w:rsidRPr="00450DD9">
        <w:rPr>
          <w:rFonts w:ascii="Arial" w:hAnsi="Arial" w:cs="Arial"/>
          <w:color w:val="000000"/>
          <w:sz w:val="24"/>
          <w:szCs w:val="24"/>
          <w:shd w:val="clear" w:color="auto" w:fill="FFFFFF"/>
        </w:rPr>
        <w:t>s</w:t>
      </w:r>
      <w:r w:rsidRPr="00450DD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Marius appri</w:t>
      </w:r>
      <w:r w:rsidR="003A4BAC" w:rsidRPr="00450DD9">
        <w:rPr>
          <w:rFonts w:ascii="Arial" w:hAnsi="Arial" w:cs="Arial"/>
          <w:color w:val="000000"/>
          <w:sz w:val="24"/>
          <w:szCs w:val="24"/>
          <w:shd w:val="clear" w:color="auto" w:fill="FFFFFF"/>
        </w:rPr>
        <w:t>t</w:t>
      </w:r>
      <w:r w:rsidRPr="00450DD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l’histoire du tir à l’arc, que son entraîneur lui raconta</w:t>
      </w:r>
      <w:r w:rsidR="00EA05D1" w:rsidRPr="00450DD9">
        <w:rPr>
          <w:rFonts w:ascii="Arial" w:hAnsi="Arial" w:cs="Arial"/>
          <w:color w:val="000000"/>
          <w:sz w:val="24"/>
          <w:szCs w:val="24"/>
          <w:shd w:val="clear" w:color="auto" w:fill="FFFFFF"/>
        </w:rPr>
        <w:t>. Il lui dit :</w:t>
      </w:r>
    </w:p>
    <w:p w14:paraId="50D884F7" w14:textId="77777777" w:rsidR="00EA05D1" w:rsidRPr="00450DD9" w:rsidRDefault="00EA05D1" w:rsidP="00450DD9">
      <w:pPr>
        <w:spacing w:after="0"/>
        <w:jc w:val="both"/>
        <w:rPr>
          <w:rStyle w:val="lev"/>
          <w:rFonts w:ascii="Arial" w:hAnsi="Arial" w:cs="Arial"/>
          <w:b w:val="0"/>
          <w:bCs w:val="0"/>
          <w:color w:val="000000"/>
          <w:sz w:val="24"/>
          <w:szCs w:val="24"/>
        </w:rPr>
      </w:pPr>
      <w:r w:rsidRPr="00450DD9">
        <w:rPr>
          <w:rFonts w:ascii="Arial" w:hAnsi="Arial" w:cs="Arial"/>
          <w:color w:val="000000"/>
          <w:sz w:val="24"/>
          <w:szCs w:val="24"/>
          <w:shd w:val="clear" w:color="auto" w:fill="FFFFFF"/>
        </w:rPr>
        <w:t>-</w:t>
      </w:r>
      <w:r w:rsidR="00EA68B8" w:rsidRPr="00450DD9">
        <w:rPr>
          <w:rFonts w:ascii="Arial" w:hAnsi="Arial" w:cs="Arial"/>
          <w:sz w:val="24"/>
          <w:szCs w:val="24"/>
        </w:rPr>
        <w:t xml:space="preserve">Le tir à l’arc était pratiqué des milliers d’années avant son apparition dans les JO, il était pratiqué par les </w:t>
      </w:r>
      <w:r w:rsidR="00EA68B8" w:rsidRPr="00450DD9">
        <w:rPr>
          <w:rStyle w:val="lev"/>
          <w:rFonts w:ascii="Arial" w:hAnsi="Arial" w:cs="Arial"/>
          <w:b w:val="0"/>
          <w:bCs w:val="0"/>
          <w:color w:val="000000"/>
          <w:sz w:val="24"/>
          <w:szCs w:val="24"/>
        </w:rPr>
        <w:t>pharaons égyptiens de la 18e dynastie (1567-1320</w:t>
      </w:r>
      <w:r w:rsidRPr="00450DD9">
        <w:rPr>
          <w:rStyle w:val="lev"/>
          <w:rFonts w:ascii="Arial" w:hAnsi="Arial" w:cs="Arial"/>
          <w:b w:val="0"/>
          <w:bCs w:val="0"/>
          <w:color w:val="000000"/>
          <w:sz w:val="24"/>
          <w:szCs w:val="24"/>
        </w:rPr>
        <w:t xml:space="preserve"> </w:t>
      </w:r>
      <w:r w:rsidR="00EA68B8" w:rsidRPr="00450DD9">
        <w:rPr>
          <w:rStyle w:val="lev"/>
          <w:rFonts w:ascii="Arial" w:hAnsi="Arial" w:cs="Arial"/>
          <w:b w:val="0"/>
          <w:bCs w:val="0"/>
          <w:color w:val="000000"/>
          <w:sz w:val="24"/>
          <w:szCs w:val="24"/>
        </w:rPr>
        <w:t xml:space="preserve">avant J-C). </w:t>
      </w:r>
    </w:p>
    <w:p w14:paraId="319BAA0F" w14:textId="56BF3536" w:rsidR="00EA05D1" w:rsidRPr="00450DD9" w:rsidRDefault="00EA05D1" w:rsidP="00450DD9">
      <w:pPr>
        <w:spacing w:after="0"/>
        <w:jc w:val="both"/>
        <w:rPr>
          <w:rStyle w:val="lev"/>
          <w:rFonts w:ascii="Arial" w:hAnsi="Arial" w:cs="Arial"/>
          <w:b w:val="0"/>
          <w:bCs w:val="0"/>
          <w:color w:val="000000"/>
          <w:sz w:val="24"/>
          <w:szCs w:val="24"/>
        </w:rPr>
      </w:pPr>
      <w:r w:rsidRPr="00450DD9">
        <w:rPr>
          <w:rStyle w:val="lev"/>
          <w:rFonts w:ascii="Arial" w:hAnsi="Arial" w:cs="Arial"/>
          <w:b w:val="0"/>
          <w:bCs w:val="0"/>
          <w:color w:val="000000"/>
          <w:sz w:val="24"/>
          <w:szCs w:val="24"/>
        </w:rPr>
        <w:t>-</w:t>
      </w:r>
      <w:r w:rsidR="00086B0E" w:rsidRPr="00450DD9">
        <w:rPr>
          <w:rStyle w:val="lev"/>
          <w:rFonts w:ascii="Arial" w:hAnsi="Arial" w:cs="Arial"/>
          <w:b w:val="0"/>
          <w:bCs w:val="0"/>
          <w:color w:val="000000"/>
          <w:sz w:val="24"/>
          <w:szCs w:val="24"/>
        </w:rPr>
        <w:t>A quoi servait le tir à l’arc à cette époque ? dit Marius.</w:t>
      </w:r>
    </w:p>
    <w:p w14:paraId="57350A95" w14:textId="0F9D2B73" w:rsidR="00EA05D1" w:rsidRPr="00450DD9" w:rsidRDefault="00086B0E" w:rsidP="00450DD9">
      <w:pPr>
        <w:spacing w:after="0"/>
        <w:jc w:val="both"/>
        <w:rPr>
          <w:rStyle w:val="lev"/>
          <w:rFonts w:ascii="Arial" w:hAnsi="Arial" w:cs="Arial"/>
          <w:b w:val="0"/>
          <w:bCs w:val="0"/>
          <w:color w:val="000000"/>
          <w:sz w:val="24"/>
          <w:szCs w:val="24"/>
        </w:rPr>
      </w:pPr>
      <w:r w:rsidRPr="00450DD9">
        <w:rPr>
          <w:rStyle w:val="lev"/>
          <w:rFonts w:ascii="Arial" w:hAnsi="Arial" w:cs="Arial"/>
          <w:b w:val="0"/>
          <w:bCs w:val="0"/>
          <w:color w:val="000000"/>
          <w:sz w:val="24"/>
          <w:szCs w:val="24"/>
        </w:rPr>
        <w:t>-</w:t>
      </w:r>
      <w:r w:rsidR="00EA68B8" w:rsidRPr="00450DD9">
        <w:rPr>
          <w:rStyle w:val="lev"/>
          <w:rFonts w:ascii="Arial" w:hAnsi="Arial" w:cs="Arial"/>
          <w:b w:val="0"/>
          <w:bCs w:val="0"/>
          <w:color w:val="000000"/>
          <w:sz w:val="24"/>
          <w:szCs w:val="24"/>
        </w:rPr>
        <w:t xml:space="preserve">Le principal but de </w:t>
      </w:r>
      <w:r w:rsidRPr="00450DD9">
        <w:rPr>
          <w:rStyle w:val="lev"/>
          <w:rFonts w:ascii="Arial" w:hAnsi="Arial" w:cs="Arial"/>
          <w:b w:val="0"/>
          <w:bCs w:val="0"/>
          <w:color w:val="000000"/>
          <w:sz w:val="24"/>
          <w:szCs w:val="24"/>
        </w:rPr>
        <w:t>ce sport à cette époque</w:t>
      </w:r>
      <w:r w:rsidR="00EA68B8" w:rsidRPr="00450DD9">
        <w:rPr>
          <w:rStyle w:val="lev"/>
          <w:rFonts w:ascii="Arial" w:hAnsi="Arial" w:cs="Arial"/>
          <w:b w:val="0"/>
          <w:bCs w:val="0"/>
          <w:color w:val="000000"/>
          <w:sz w:val="24"/>
          <w:szCs w:val="24"/>
        </w:rPr>
        <w:t xml:space="preserve"> était de chasser</w:t>
      </w:r>
      <w:r w:rsidRPr="00450DD9">
        <w:rPr>
          <w:rStyle w:val="lev"/>
          <w:rFonts w:ascii="Arial" w:hAnsi="Arial" w:cs="Arial"/>
          <w:b w:val="0"/>
          <w:bCs w:val="0"/>
          <w:color w:val="000000"/>
          <w:sz w:val="24"/>
          <w:szCs w:val="24"/>
        </w:rPr>
        <w:t xml:space="preserve"> pour se nourrir</w:t>
      </w:r>
      <w:r w:rsidR="00EA68B8" w:rsidRPr="00450DD9">
        <w:rPr>
          <w:rStyle w:val="lev"/>
          <w:rFonts w:ascii="Arial" w:hAnsi="Arial" w:cs="Arial"/>
          <w:b w:val="0"/>
          <w:bCs w:val="0"/>
          <w:color w:val="000000"/>
          <w:sz w:val="24"/>
          <w:szCs w:val="24"/>
        </w:rPr>
        <w:t xml:space="preserve"> et </w:t>
      </w:r>
      <w:r w:rsidRPr="00450DD9">
        <w:rPr>
          <w:rStyle w:val="lev"/>
          <w:rFonts w:ascii="Arial" w:hAnsi="Arial" w:cs="Arial"/>
          <w:b w:val="0"/>
          <w:bCs w:val="0"/>
          <w:color w:val="000000"/>
          <w:sz w:val="24"/>
          <w:szCs w:val="24"/>
        </w:rPr>
        <w:t>pour</w:t>
      </w:r>
      <w:r w:rsidR="00EA68B8" w:rsidRPr="00450DD9">
        <w:rPr>
          <w:rStyle w:val="lev"/>
          <w:rFonts w:ascii="Arial" w:hAnsi="Arial" w:cs="Arial"/>
          <w:b w:val="0"/>
          <w:bCs w:val="0"/>
          <w:color w:val="000000"/>
          <w:sz w:val="24"/>
          <w:szCs w:val="24"/>
        </w:rPr>
        <w:t xml:space="preserve"> les fins guerrières.</w:t>
      </w:r>
      <w:r w:rsidRPr="00450DD9">
        <w:rPr>
          <w:rStyle w:val="lev"/>
          <w:rFonts w:ascii="Arial" w:hAnsi="Arial" w:cs="Arial"/>
          <w:b w:val="0"/>
          <w:bCs w:val="0"/>
          <w:color w:val="000000"/>
          <w:sz w:val="24"/>
          <w:szCs w:val="24"/>
        </w:rPr>
        <w:t xml:space="preserve"> Lui répondit l’entraineur.</w:t>
      </w:r>
    </w:p>
    <w:p w14:paraId="6E2FBF78" w14:textId="1F920FA1" w:rsidR="00086B0E" w:rsidRPr="00450DD9" w:rsidRDefault="00086B0E" w:rsidP="00450DD9">
      <w:pPr>
        <w:spacing w:after="0"/>
        <w:jc w:val="both"/>
        <w:rPr>
          <w:rStyle w:val="lev"/>
          <w:rFonts w:ascii="Arial" w:hAnsi="Arial" w:cs="Arial"/>
          <w:b w:val="0"/>
          <w:bCs w:val="0"/>
          <w:color w:val="000000"/>
          <w:sz w:val="24"/>
          <w:szCs w:val="24"/>
        </w:rPr>
      </w:pPr>
      <w:r w:rsidRPr="00450DD9">
        <w:rPr>
          <w:rStyle w:val="lev"/>
          <w:rFonts w:ascii="Arial" w:hAnsi="Arial" w:cs="Arial"/>
          <w:b w:val="0"/>
          <w:bCs w:val="0"/>
          <w:color w:val="000000"/>
          <w:sz w:val="24"/>
          <w:szCs w:val="24"/>
        </w:rPr>
        <w:t>Durant le quinzième entrainement l’entraineur de Marius</w:t>
      </w:r>
      <w:r w:rsidR="003567E6" w:rsidRPr="00450DD9">
        <w:rPr>
          <w:rStyle w:val="lev"/>
          <w:rFonts w:ascii="Arial" w:hAnsi="Arial" w:cs="Arial"/>
          <w:b w:val="0"/>
          <w:bCs w:val="0"/>
          <w:color w:val="000000"/>
          <w:sz w:val="24"/>
          <w:szCs w:val="24"/>
        </w:rPr>
        <w:t> lui dit :</w:t>
      </w:r>
    </w:p>
    <w:p w14:paraId="02DBA3A5" w14:textId="1C2D9096" w:rsidR="003567E6" w:rsidRPr="00450DD9" w:rsidRDefault="003567E6" w:rsidP="00450DD9">
      <w:pPr>
        <w:spacing w:after="0"/>
        <w:jc w:val="both"/>
        <w:rPr>
          <w:rStyle w:val="lev"/>
          <w:rFonts w:ascii="Arial" w:hAnsi="Arial" w:cs="Arial"/>
          <w:b w:val="0"/>
          <w:bCs w:val="0"/>
          <w:color w:val="000000"/>
          <w:sz w:val="24"/>
          <w:szCs w:val="24"/>
        </w:rPr>
      </w:pPr>
      <w:r w:rsidRPr="00450DD9">
        <w:rPr>
          <w:rStyle w:val="lev"/>
          <w:rFonts w:ascii="Arial" w:hAnsi="Arial" w:cs="Arial"/>
          <w:b w:val="0"/>
          <w:bCs w:val="0"/>
          <w:color w:val="000000"/>
          <w:sz w:val="24"/>
          <w:szCs w:val="24"/>
        </w:rPr>
        <w:t>-Le tir à l’arc dépend surtout d’éléments physiques, un bon tir doit être calculé au millimètre près.</w:t>
      </w:r>
    </w:p>
    <w:p w14:paraId="71D19C21" w14:textId="3F01E917" w:rsidR="003567E6" w:rsidRPr="00450DD9" w:rsidRDefault="003567E6" w:rsidP="00450DD9">
      <w:pPr>
        <w:spacing w:after="0"/>
        <w:jc w:val="both"/>
        <w:rPr>
          <w:rStyle w:val="lev"/>
          <w:rFonts w:ascii="Arial" w:hAnsi="Arial" w:cs="Arial"/>
          <w:b w:val="0"/>
          <w:bCs w:val="0"/>
          <w:color w:val="000000"/>
          <w:sz w:val="24"/>
          <w:szCs w:val="24"/>
        </w:rPr>
      </w:pPr>
      <w:r w:rsidRPr="00450DD9">
        <w:rPr>
          <w:rStyle w:val="lev"/>
          <w:rFonts w:ascii="Arial" w:hAnsi="Arial" w:cs="Arial"/>
          <w:b w:val="0"/>
          <w:bCs w:val="0"/>
          <w:color w:val="000000"/>
          <w:sz w:val="24"/>
          <w:szCs w:val="24"/>
        </w:rPr>
        <w:t>-Comment ça ? Vous pouvez m’expliquer s’il vous plaît ?</w:t>
      </w:r>
    </w:p>
    <w:p w14:paraId="42CA8E6E" w14:textId="02B985F4" w:rsidR="003567E6" w:rsidRPr="00450DD9" w:rsidRDefault="003567E6" w:rsidP="00450DD9">
      <w:pPr>
        <w:spacing w:after="0"/>
        <w:rPr>
          <w:rFonts w:ascii="Arial" w:hAnsi="Arial" w:cs="Arial"/>
          <w:color w:val="202124"/>
          <w:sz w:val="24"/>
          <w:szCs w:val="24"/>
          <w:shd w:val="clear" w:color="auto" w:fill="FFFFFF"/>
        </w:rPr>
      </w:pPr>
      <w:r w:rsidRPr="00450DD9">
        <w:rPr>
          <w:rStyle w:val="lev"/>
          <w:rFonts w:ascii="Arial" w:hAnsi="Arial" w:cs="Arial"/>
          <w:b w:val="0"/>
          <w:bCs w:val="0"/>
          <w:color w:val="000000"/>
          <w:sz w:val="24"/>
          <w:szCs w:val="24"/>
        </w:rPr>
        <w:t xml:space="preserve">-D’accord. Pour commencer </w:t>
      </w:r>
      <w:r w:rsidRPr="00450DD9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il y a </w:t>
      </w:r>
      <w:r w:rsidR="006C7077" w:rsidRPr="00450DD9">
        <w:rPr>
          <w:rFonts w:ascii="Arial" w:hAnsi="Arial" w:cs="Arial"/>
          <w:color w:val="202124"/>
          <w:sz w:val="24"/>
          <w:szCs w:val="24"/>
          <w:shd w:val="clear" w:color="auto" w:fill="FFFFFF"/>
        </w:rPr>
        <w:t>plusieurs</w:t>
      </w:r>
      <w:r w:rsidRPr="00450DD9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paramètres à prendre en compte pou</w:t>
      </w:r>
      <w:r w:rsidR="006C7077" w:rsidRPr="00450DD9">
        <w:rPr>
          <w:rFonts w:ascii="Arial" w:hAnsi="Arial" w:cs="Arial"/>
          <w:color w:val="202124"/>
          <w:sz w:val="24"/>
          <w:szCs w:val="24"/>
          <w:shd w:val="clear" w:color="auto" w:fill="FFFFFF"/>
        </w:rPr>
        <w:t>r</w:t>
      </w:r>
      <w:r w:rsidRPr="00450DD9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un tir précis. La flèche est un élément important son poids influencer</w:t>
      </w:r>
      <w:r w:rsidR="008A2BBA" w:rsidRPr="00450DD9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a </w:t>
      </w:r>
      <w:r w:rsidRPr="00450DD9">
        <w:rPr>
          <w:rFonts w:ascii="Arial" w:hAnsi="Arial" w:cs="Arial"/>
          <w:color w:val="202124"/>
          <w:sz w:val="24"/>
          <w:szCs w:val="24"/>
          <w:shd w:val="clear" w:color="auto" w:fill="FFFFFF"/>
        </w:rPr>
        <w:t>le tir</w:t>
      </w:r>
      <w:r w:rsidR="003A4BAC" w:rsidRPr="00450DD9">
        <w:rPr>
          <w:rFonts w:ascii="Arial" w:hAnsi="Arial" w:cs="Arial"/>
          <w:color w:val="202124"/>
          <w:sz w:val="24"/>
          <w:szCs w:val="24"/>
          <w:shd w:val="clear" w:color="auto" w:fill="FFFFFF"/>
        </w:rPr>
        <w:t>, plus la flèche est lourde plus elle aura tendance à tomber</w:t>
      </w:r>
      <w:r w:rsidR="008A2BBA" w:rsidRPr="00450DD9">
        <w:rPr>
          <w:rFonts w:ascii="Arial" w:hAnsi="Arial" w:cs="Arial"/>
          <w:color w:val="202124"/>
          <w:sz w:val="24"/>
          <w:szCs w:val="24"/>
          <w:shd w:val="clear" w:color="auto" w:fill="FFFFFF"/>
        </w:rPr>
        <w:t>.</w:t>
      </w:r>
      <w:r w:rsidR="009C6BAC" w:rsidRPr="00450DD9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</w:t>
      </w:r>
      <w:r w:rsidR="008A2BBA" w:rsidRPr="00450DD9">
        <w:rPr>
          <w:rFonts w:ascii="Arial" w:hAnsi="Arial" w:cs="Arial"/>
          <w:color w:val="202124"/>
          <w:sz w:val="24"/>
          <w:szCs w:val="24"/>
          <w:shd w:val="clear" w:color="auto" w:fill="FFFFFF"/>
        </w:rPr>
        <w:t>L</w:t>
      </w:r>
      <w:r w:rsidR="009C6BAC" w:rsidRPr="00450DD9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’aérodynamisme </w:t>
      </w:r>
      <w:r w:rsidR="008A2BBA" w:rsidRPr="00450DD9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influencera aussi le tir de la flèche parce qu’elle </w:t>
      </w:r>
      <w:r w:rsidR="009C6BAC" w:rsidRPr="00450DD9">
        <w:rPr>
          <w:rFonts w:ascii="Arial" w:hAnsi="Arial" w:cs="Arial"/>
          <w:color w:val="202124"/>
          <w:sz w:val="24"/>
          <w:szCs w:val="24"/>
          <w:shd w:val="clear" w:color="auto" w:fill="FFFFFF"/>
        </w:rPr>
        <w:t>dépend de sa surface de frottement par exemple lorsque tu me</w:t>
      </w:r>
      <w:r w:rsidR="008A2BBA" w:rsidRPr="00450DD9">
        <w:rPr>
          <w:rFonts w:ascii="Arial" w:hAnsi="Arial" w:cs="Arial"/>
          <w:color w:val="202124"/>
          <w:sz w:val="24"/>
          <w:szCs w:val="24"/>
          <w:shd w:val="clear" w:color="auto" w:fill="FFFFFF"/>
        </w:rPr>
        <w:t>s</w:t>
      </w:r>
      <w:r w:rsidR="009C6BAC" w:rsidRPr="00450DD9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ton bras verticalement à travers la fenêtre de ta voiture et qu’elle roule, alors ton bras sera pouss</w:t>
      </w:r>
      <w:r w:rsidR="008A2BBA" w:rsidRPr="00450DD9">
        <w:rPr>
          <w:rFonts w:ascii="Arial" w:hAnsi="Arial" w:cs="Arial"/>
          <w:color w:val="202124"/>
          <w:sz w:val="24"/>
          <w:szCs w:val="24"/>
          <w:shd w:val="clear" w:color="auto" w:fill="FFFFFF"/>
        </w:rPr>
        <w:t>é</w:t>
      </w:r>
      <w:r w:rsidR="009C6BAC" w:rsidRPr="00450DD9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vers l’arrière plus fortement que s’il était horizontalement</w:t>
      </w:r>
      <w:r w:rsidRPr="00450DD9">
        <w:rPr>
          <w:rFonts w:ascii="Arial" w:hAnsi="Arial" w:cs="Arial"/>
          <w:color w:val="202124"/>
          <w:sz w:val="24"/>
          <w:szCs w:val="24"/>
          <w:shd w:val="clear" w:color="auto" w:fill="FFFFFF"/>
        </w:rPr>
        <w:t>. Le second paramètre à prendre en compte</w:t>
      </w:r>
      <w:r w:rsidR="006C7077" w:rsidRPr="00450DD9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est l’arc, la tension de la corde</w:t>
      </w:r>
      <w:r w:rsidR="008A2BBA" w:rsidRPr="00450DD9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c'est-à-dire, plus la corde sera tendue plus la vitesse de la flèche sera grande</w:t>
      </w:r>
      <w:r w:rsidR="006C7077" w:rsidRPr="00450DD9">
        <w:rPr>
          <w:rFonts w:ascii="Arial" w:hAnsi="Arial" w:cs="Arial"/>
          <w:color w:val="202124"/>
          <w:sz w:val="24"/>
          <w:szCs w:val="24"/>
          <w:shd w:val="clear" w:color="auto" w:fill="FFFFFF"/>
        </w:rPr>
        <w:t>. Les derniers paramètres à prendre en compte sont, le vent qui influencera la</w:t>
      </w:r>
      <w:r w:rsidR="008A2BBA" w:rsidRPr="00450DD9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trajectoire de la</w:t>
      </w:r>
      <w:r w:rsidR="006C7077" w:rsidRPr="00450DD9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flèche, la distance entre l’archer et la cible et la météo</w:t>
      </w:r>
      <w:r w:rsidR="008A2BBA" w:rsidRPr="00450DD9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car la pluie peut dévier le tir</w:t>
      </w:r>
      <w:r w:rsidR="006C7077" w:rsidRPr="00450DD9">
        <w:rPr>
          <w:rFonts w:ascii="Arial" w:hAnsi="Arial" w:cs="Arial"/>
          <w:color w:val="202124"/>
          <w:sz w:val="24"/>
          <w:szCs w:val="24"/>
          <w:shd w:val="clear" w:color="auto" w:fill="FFFFFF"/>
        </w:rPr>
        <w:t>.</w:t>
      </w:r>
      <w:r w:rsidR="000546AF" w:rsidRPr="00450DD9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Cependant l’élément fondamentale d’un tir est la concentration de l’archer.</w:t>
      </w:r>
    </w:p>
    <w:p w14:paraId="1AE7A8C7" w14:textId="78F345A0" w:rsidR="000546AF" w:rsidRPr="00450DD9" w:rsidRDefault="000546AF" w:rsidP="00450DD9">
      <w:pPr>
        <w:spacing w:after="0"/>
        <w:rPr>
          <w:rFonts w:ascii="Arial" w:hAnsi="Arial" w:cs="Arial"/>
          <w:color w:val="202124"/>
          <w:sz w:val="24"/>
          <w:szCs w:val="24"/>
          <w:shd w:val="clear" w:color="auto" w:fill="FFFFFF"/>
        </w:rPr>
      </w:pPr>
      <w:r w:rsidRPr="00450DD9">
        <w:rPr>
          <w:rFonts w:ascii="Arial" w:hAnsi="Arial" w:cs="Arial"/>
          <w:color w:val="202124"/>
          <w:sz w:val="24"/>
          <w:szCs w:val="24"/>
          <w:shd w:val="clear" w:color="auto" w:fill="FFFFFF"/>
        </w:rPr>
        <w:t>Ce cours a permis à Marius de comprendre comment effectuer un bon tir.</w:t>
      </w:r>
      <w:r w:rsidR="003738AA" w:rsidRPr="00450DD9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</w:t>
      </w:r>
      <w:r w:rsidRPr="00450DD9">
        <w:rPr>
          <w:rFonts w:ascii="Arial" w:hAnsi="Arial" w:cs="Arial"/>
          <w:color w:val="202124"/>
          <w:sz w:val="24"/>
          <w:szCs w:val="24"/>
          <w:shd w:val="clear" w:color="auto" w:fill="FFFFFF"/>
        </w:rPr>
        <w:t>En rentrant chez lui,</w:t>
      </w:r>
      <w:r w:rsidR="003738AA" w:rsidRPr="00450DD9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Marius fut surpris par le cadeau de ses parents</w:t>
      </w:r>
      <w:r w:rsidR="008A2BBA" w:rsidRPr="00450DD9">
        <w:rPr>
          <w:rFonts w:ascii="Arial" w:hAnsi="Arial" w:cs="Arial"/>
          <w:color w:val="202124"/>
          <w:sz w:val="24"/>
          <w:szCs w:val="24"/>
          <w:shd w:val="clear" w:color="auto" w:fill="FFFFFF"/>
        </w:rPr>
        <w:t>…</w:t>
      </w:r>
      <w:r w:rsidR="003738AA" w:rsidRPr="00450DD9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C’était un billet pour les Jeux Olympiques de 2016, la finale du tir à l’arc. A la fin de cette compétition, Marius fut surpris par le niveau du vainqueur cette finale qui était Ku Bon-chan. </w:t>
      </w:r>
      <w:r w:rsidR="00292718" w:rsidRPr="00450DD9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Son rêve </w:t>
      </w:r>
      <w:r w:rsidR="008A2BBA" w:rsidRPr="00450DD9">
        <w:rPr>
          <w:rFonts w:ascii="Arial" w:hAnsi="Arial" w:cs="Arial"/>
          <w:color w:val="202124"/>
          <w:sz w:val="24"/>
          <w:szCs w:val="24"/>
          <w:shd w:val="clear" w:color="auto" w:fill="FFFFFF"/>
        </w:rPr>
        <w:t>fut</w:t>
      </w:r>
      <w:r w:rsidR="00292718" w:rsidRPr="00450DD9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désormais de devenir le prochain vainqueur des Jeux Olympiques.</w:t>
      </w:r>
    </w:p>
    <w:p w14:paraId="50740935" w14:textId="6FF82CFB" w:rsidR="00086B0E" w:rsidRPr="00450DD9" w:rsidRDefault="002F72F2" w:rsidP="00450DD9">
      <w:pPr>
        <w:spacing w:after="0"/>
        <w:jc w:val="both"/>
        <w:rPr>
          <w:rStyle w:val="lev"/>
          <w:rFonts w:ascii="Arial" w:hAnsi="Arial" w:cs="Arial"/>
          <w:b w:val="0"/>
          <w:bCs w:val="0"/>
          <w:color w:val="000000"/>
          <w:sz w:val="24"/>
          <w:szCs w:val="24"/>
        </w:rPr>
      </w:pPr>
      <w:proofErr w:type="gramStart"/>
      <w:r w:rsidRPr="00450DD9">
        <w:rPr>
          <w:rStyle w:val="lev"/>
          <w:rFonts w:ascii="Arial" w:hAnsi="Arial" w:cs="Arial"/>
          <w:b w:val="0"/>
          <w:bCs w:val="0"/>
          <w:color w:val="000000"/>
          <w:sz w:val="24"/>
          <w:szCs w:val="24"/>
        </w:rPr>
        <w:t>Suite à</w:t>
      </w:r>
      <w:proofErr w:type="gramEnd"/>
      <w:r w:rsidR="00292718" w:rsidRPr="00450DD9">
        <w:rPr>
          <w:rStyle w:val="lev"/>
          <w:rFonts w:ascii="Arial" w:hAnsi="Arial" w:cs="Arial"/>
          <w:b w:val="0"/>
          <w:bCs w:val="0"/>
          <w:color w:val="000000"/>
          <w:sz w:val="24"/>
          <w:szCs w:val="24"/>
        </w:rPr>
        <w:t xml:space="preserve"> ça Marius retourn</w:t>
      </w:r>
      <w:r w:rsidR="008A2BBA" w:rsidRPr="00450DD9">
        <w:rPr>
          <w:rStyle w:val="lev"/>
          <w:rFonts w:ascii="Arial" w:hAnsi="Arial" w:cs="Arial"/>
          <w:b w:val="0"/>
          <w:bCs w:val="0"/>
          <w:color w:val="000000"/>
          <w:sz w:val="24"/>
          <w:szCs w:val="24"/>
        </w:rPr>
        <w:t>a</w:t>
      </w:r>
      <w:r w:rsidR="00292718" w:rsidRPr="00450DD9">
        <w:rPr>
          <w:rStyle w:val="lev"/>
          <w:rFonts w:ascii="Arial" w:hAnsi="Arial" w:cs="Arial"/>
          <w:b w:val="0"/>
          <w:bCs w:val="0"/>
          <w:color w:val="000000"/>
          <w:sz w:val="24"/>
          <w:szCs w:val="24"/>
        </w:rPr>
        <w:t xml:space="preserve"> dans son club. Il demanda à son entraîneur les règles du tir à l’arc en compétitions :</w:t>
      </w:r>
    </w:p>
    <w:p w14:paraId="0D00D063" w14:textId="2DF3AC73" w:rsidR="008A2BBA" w:rsidRPr="00450DD9" w:rsidRDefault="008A2BBA" w:rsidP="00450DD9">
      <w:pPr>
        <w:spacing w:after="0"/>
        <w:jc w:val="both"/>
        <w:rPr>
          <w:rStyle w:val="lev"/>
          <w:rFonts w:ascii="Arial" w:hAnsi="Arial" w:cs="Arial"/>
          <w:b w:val="0"/>
          <w:bCs w:val="0"/>
          <w:color w:val="000000"/>
          <w:sz w:val="24"/>
          <w:szCs w:val="24"/>
        </w:rPr>
      </w:pPr>
      <w:r w:rsidRPr="00450DD9">
        <w:rPr>
          <w:rStyle w:val="lev"/>
          <w:rFonts w:ascii="Arial" w:hAnsi="Arial" w:cs="Arial"/>
          <w:b w:val="0"/>
          <w:bCs w:val="0"/>
          <w:color w:val="000000"/>
          <w:sz w:val="24"/>
          <w:szCs w:val="24"/>
        </w:rPr>
        <w:t>-Bonjour monsieur, comment all</w:t>
      </w:r>
      <w:r w:rsidR="002F72F2" w:rsidRPr="00450DD9">
        <w:rPr>
          <w:rStyle w:val="lev"/>
          <w:rFonts w:ascii="Arial" w:hAnsi="Arial" w:cs="Arial"/>
          <w:b w:val="0"/>
          <w:bCs w:val="0"/>
          <w:color w:val="000000"/>
          <w:sz w:val="24"/>
          <w:szCs w:val="24"/>
        </w:rPr>
        <w:t>ez-vous ?</w:t>
      </w:r>
    </w:p>
    <w:p w14:paraId="782B88FF" w14:textId="09F99725" w:rsidR="002F72F2" w:rsidRPr="00450DD9" w:rsidRDefault="002F72F2" w:rsidP="00450DD9">
      <w:pPr>
        <w:spacing w:after="0"/>
        <w:jc w:val="both"/>
        <w:rPr>
          <w:rStyle w:val="lev"/>
          <w:rFonts w:ascii="Arial" w:hAnsi="Arial" w:cs="Arial"/>
          <w:b w:val="0"/>
          <w:bCs w:val="0"/>
          <w:color w:val="000000"/>
          <w:sz w:val="24"/>
          <w:szCs w:val="24"/>
        </w:rPr>
      </w:pPr>
      <w:r w:rsidRPr="00450DD9">
        <w:rPr>
          <w:rStyle w:val="lev"/>
          <w:rFonts w:ascii="Arial" w:hAnsi="Arial" w:cs="Arial"/>
          <w:b w:val="0"/>
          <w:bCs w:val="0"/>
          <w:color w:val="000000"/>
          <w:sz w:val="24"/>
          <w:szCs w:val="24"/>
        </w:rPr>
        <w:t>-Bonjour Marius, je vais bien, elle s’est bien passé ta semaine aux J-O ?</w:t>
      </w:r>
    </w:p>
    <w:p w14:paraId="7D750BE0" w14:textId="01F0B984" w:rsidR="002F72F2" w:rsidRPr="00450DD9" w:rsidRDefault="008A2BBA" w:rsidP="00450DD9">
      <w:pPr>
        <w:spacing w:after="0"/>
        <w:jc w:val="both"/>
        <w:rPr>
          <w:rFonts w:ascii="Arial" w:hAnsi="Arial" w:cs="Arial"/>
          <w:color w:val="202124"/>
          <w:sz w:val="24"/>
          <w:szCs w:val="24"/>
          <w:shd w:val="clear" w:color="auto" w:fill="FFFFFF"/>
        </w:rPr>
      </w:pPr>
      <w:r w:rsidRPr="00450DD9">
        <w:rPr>
          <w:rStyle w:val="lev"/>
          <w:rFonts w:ascii="Arial" w:hAnsi="Arial" w:cs="Arial"/>
          <w:b w:val="0"/>
          <w:bCs w:val="0"/>
          <w:color w:val="000000"/>
          <w:sz w:val="24"/>
          <w:szCs w:val="24"/>
        </w:rPr>
        <w:lastRenderedPageBreak/>
        <w:t>-</w:t>
      </w:r>
      <w:r w:rsidR="002F72F2" w:rsidRPr="00450DD9">
        <w:rPr>
          <w:rStyle w:val="lev"/>
          <w:rFonts w:ascii="Arial" w:hAnsi="Arial" w:cs="Arial"/>
          <w:b w:val="0"/>
          <w:bCs w:val="0"/>
          <w:color w:val="000000"/>
          <w:sz w:val="24"/>
          <w:szCs w:val="24"/>
        </w:rPr>
        <w:t xml:space="preserve">Oui, c’était très bien et j’ai été très impressionné par le niveau de </w:t>
      </w:r>
      <w:r w:rsidR="002F72F2" w:rsidRPr="00450DD9">
        <w:rPr>
          <w:rFonts w:ascii="Arial" w:hAnsi="Arial" w:cs="Arial"/>
          <w:color w:val="202124"/>
          <w:sz w:val="24"/>
          <w:szCs w:val="24"/>
          <w:shd w:val="clear" w:color="auto" w:fill="FFFFFF"/>
        </w:rPr>
        <w:t>Ku Bon-chan.</w:t>
      </w:r>
    </w:p>
    <w:p w14:paraId="0B09C0EB" w14:textId="7D83C0B1" w:rsidR="002F72F2" w:rsidRPr="00450DD9" w:rsidRDefault="002F72F2" w:rsidP="00450DD9">
      <w:pPr>
        <w:spacing w:after="0"/>
        <w:jc w:val="both"/>
        <w:rPr>
          <w:rStyle w:val="lev"/>
          <w:rFonts w:ascii="Arial" w:hAnsi="Arial" w:cs="Arial"/>
          <w:b w:val="0"/>
          <w:bCs w:val="0"/>
          <w:color w:val="000000"/>
          <w:sz w:val="24"/>
          <w:szCs w:val="24"/>
        </w:rPr>
      </w:pPr>
      <w:r w:rsidRPr="00450DD9">
        <w:rPr>
          <w:rFonts w:ascii="Arial" w:hAnsi="Arial" w:cs="Arial"/>
          <w:color w:val="202124"/>
          <w:sz w:val="24"/>
          <w:szCs w:val="24"/>
          <w:shd w:val="clear" w:color="auto" w:fill="FFFFFF"/>
        </w:rPr>
        <w:t>-Ah oui il était excellent.</w:t>
      </w:r>
    </w:p>
    <w:p w14:paraId="2A068C27" w14:textId="1B5944C6" w:rsidR="00292718" w:rsidRPr="00450DD9" w:rsidRDefault="002F72F2" w:rsidP="00450DD9">
      <w:pPr>
        <w:spacing w:after="0"/>
        <w:jc w:val="both"/>
        <w:rPr>
          <w:rStyle w:val="lev"/>
          <w:rFonts w:ascii="Arial" w:hAnsi="Arial" w:cs="Arial"/>
          <w:b w:val="0"/>
          <w:bCs w:val="0"/>
          <w:color w:val="000000"/>
          <w:sz w:val="24"/>
          <w:szCs w:val="24"/>
        </w:rPr>
      </w:pPr>
      <w:r w:rsidRPr="00450DD9">
        <w:rPr>
          <w:rStyle w:val="lev"/>
          <w:rFonts w:ascii="Arial" w:hAnsi="Arial" w:cs="Arial"/>
          <w:b w:val="0"/>
          <w:bCs w:val="0"/>
          <w:color w:val="000000"/>
          <w:sz w:val="24"/>
          <w:szCs w:val="24"/>
        </w:rPr>
        <w:t>-D’ailleurs, p</w:t>
      </w:r>
      <w:r w:rsidR="00292718" w:rsidRPr="00450DD9">
        <w:rPr>
          <w:rStyle w:val="lev"/>
          <w:rFonts w:ascii="Arial" w:hAnsi="Arial" w:cs="Arial"/>
          <w:b w:val="0"/>
          <w:bCs w:val="0"/>
          <w:color w:val="000000"/>
          <w:sz w:val="24"/>
          <w:szCs w:val="24"/>
        </w:rPr>
        <w:t>ourriez-vous m’apprendre les règles du tir à l’arc</w:t>
      </w:r>
      <w:r w:rsidRPr="00450DD9">
        <w:rPr>
          <w:rStyle w:val="lev"/>
          <w:rFonts w:ascii="Arial" w:hAnsi="Arial" w:cs="Arial"/>
          <w:b w:val="0"/>
          <w:bCs w:val="0"/>
          <w:color w:val="000000"/>
          <w:sz w:val="24"/>
          <w:szCs w:val="24"/>
        </w:rPr>
        <w:t xml:space="preserve"> en compétition</w:t>
      </w:r>
      <w:r w:rsidR="00292718" w:rsidRPr="00450DD9">
        <w:rPr>
          <w:rStyle w:val="lev"/>
          <w:rFonts w:ascii="Arial" w:hAnsi="Arial" w:cs="Arial"/>
          <w:b w:val="0"/>
          <w:bCs w:val="0"/>
          <w:color w:val="000000"/>
          <w:sz w:val="24"/>
          <w:szCs w:val="24"/>
        </w:rPr>
        <w:t>, s’il vous plaît ?</w:t>
      </w:r>
    </w:p>
    <w:p w14:paraId="6A29CB8A" w14:textId="5907BFBC" w:rsidR="00EA68B8" w:rsidRPr="00450DD9" w:rsidRDefault="00086B0E" w:rsidP="00450DD9">
      <w:pPr>
        <w:spacing w:after="0"/>
        <w:jc w:val="both"/>
        <w:rPr>
          <w:rStyle w:val="lev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</w:pPr>
      <w:r w:rsidRPr="00450DD9">
        <w:rPr>
          <w:rStyle w:val="lev"/>
          <w:rFonts w:ascii="Arial" w:hAnsi="Arial" w:cs="Arial"/>
          <w:b w:val="0"/>
          <w:bCs w:val="0"/>
          <w:color w:val="000000"/>
          <w:sz w:val="24"/>
          <w:szCs w:val="24"/>
        </w:rPr>
        <w:t>-</w:t>
      </w:r>
      <w:r w:rsidR="002F72F2" w:rsidRPr="00450DD9">
        <w:rPr>
          <w:rStyle w:val="lev"/>
          <w:rFonts w:ascii="Arial" w:hAnsi="Arial" w:cs="Arial"/>
          <w:b w:val="0"/>
          <w:bCs w:val="0"/>
          <w:color w:val="000000"/>
          <w:sz w:val="24"/>
          <w:szCs w:val="24"/>
        </w:rPr>
        <w:t xml:space="preserve">Oui bien sûr, </w:t>
      </w:r>
      <w:r w:rsidR="002F72F2" w:rsidRPr="00450DD9">
        <w:rPr>
          <w:rStyle w:val="lev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>l</w:t>
      </w:r>
      <w:r w:rsidR="00CB06D4" w:rsidRPr="00450DD9">
        <w:rPr>
          <w:rStyle w:val="lev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>e tir à l’arc en compétition consiste à effectuer 3 tirs que l’on appelle le set, qui déterminerons le score de l</w:t>
      </w:r>
      <w:r w:rsidR="00CB06D4" w:rsidRPr="00450DD9">
        <w:rPr>
          <w:rFonts w:ascii="Arial" w:hAnsi="Arial" w:cs="Arial"/>
          <w:color w:val="202124"/>
          <w:sz w:val="24"/>
          <w:szCs w:val="24"/>
          <w:shd w:val="clear" w:color="auto" w:fill="FFFFFF"/>
        </w:rPr>
        <w:t>’archer. Et celui qui atteint 6 points en premier, remportera le match.</w:t>
      </w:r>
    </w:p>
    <w:p w14:paraId="786C8A3C" w14:textId="2F593928" w:rsidR="00EA68B8" w:rsidRPr="00450DD9" w:rsidRDefault="00292718" w:rsidP="00450DD9">
      <w:pPr>
        <w:spacing w:after="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450DD9">
        <w:rPr>
          <w:rFonts w:ascii="Arial" w:hAnsi="Arial" w:cs="Arial"/>
          <w:color w:val="000000"/>
          <w:sz w:val="24"/>
          <w:szCs w:val="24"/>
          <w:shd w:val="clear" w:color="auto" w:fill="FFFFFF"/>
        </w:rPr>
        <w:t>Après quatre ans d’entraînement</w:t>
      </w:r>
      <w:r w:rsidR="002F72F2" w:rsidRPr="00450DD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intense, quand il eut</w:t>
      </w:r>
      <w:r w:rsidRPr="00450DD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18 ans </w:t>
      </w:r>
      <w:r w:rsidR="002F72F2" w:rsidRPr="00450DD9">
        <w:rPr>
          <w:rFonts w:ascii="Arial" w:hAnsi="Arial" w:cs="Arial"/>
          <w:color w:val="000000"/>
          <w:sz w:val="24"/>
          <w:szCs w:val="24"/>
          <w:shd w:val="clear" w:color="auto" w:fill="FFFFFF"/>
        </w:rPr>
        <w:t>Marius</w:t>
      </w:r>
      <w:r w:rsidRPr="00450DD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décida de participer aux Jeux Olympiques de 2020</w:t>
      </w:r>
      <w:r w:rsidR="00314238" w:rsidRPr="00450DD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au quel il se qualifia.</w:t>
      </w:r>
      <w:r w:rsidRPr="00450DD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2F72F2" w:rsidRPr="00450DD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Toute la famille et les proches </w:t>
      </w:r>
      <w:r w:rsidR="00314238" w:rsidRPr="00450DD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s’étaient </w:t>
      </w:r>
      <w:r w:rsidR="002F72F2" w:rsidRPr="00450DD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réunis pour </w:t>
      </w:r>
      <w:r w:rsidR="00314238" w:rsidRPr="00450DD9">
        <w:rPr>
          <w:rFonts w:ascii="Arial" w:hAnsi="Arial" w:cs="Arial"/>
          <w:color w:val="000000"/>
          <w:sz w:val="24"/>
          <w:szCs w:val="24"/>
          <w:shd w:val="clear" w:color="auto" w:fill="FFFFFF"/>
        </w:rPr>
        <w:t>assister</w:t>
      </w:r>
      <w:r w:rsidR="002F72F2" w:rsidRPr="00450DD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à la compétition des Jeux olympique</w:t>
      </w:r>
      <w:r w:rsidR="00314238" w:rsidRPr="00450DD9">
        <w:rPr>
          <w:rFonts w:ascii="Arial" w:hAnsi="Arial" w:cs="Arial"/>
          <w:color w:val="000000"/>
          <w:sz w:val="24"/>
          <w:szCs w:val="24"/>
          <w:shd w:val="clear" w:color="auto" w:fill="FFFFFF"/>
        </w:rPr>
        <w:t>s.</w:t>
      </w:r>
      <w:r w:rsidR="002F72F2" w:rsidRPr="00450DD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314238" w:rsidRPr="00450DD9">
        <w:rPr>
          <w:rFonts w:ascii="Arial" w:hAnsi="Arial" w:cs="Arial"/>
          <w:color w:val="000000"/>
          <w:sz w:val="24"/>
          <w:szCs w:val="24"/>
          <w:shd w:val="clear" w:color="auto" w:fill="FFFFFF"/>
        </w:rPr>
        <w:t>A la fin Marius</w:t>
      </w:r>
      <w:r w:rsidRPr="00450DD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en sortit vainqueur.</w:t>
      </w:r>
    </w:p>
    <w:p w14:paraId="3CC0F05B" w14:textId="50D1AA93" w:rsidR="00292718" w:rsidRPr="00450DD9" w:rsidRDefault="00292718" w:rsidP="00450DD9">
      <w:pPr>
        <w:spacing w:after="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1689A93D" w14:textId="3A2E48DA" w:rsidR="00292718" w:rsidRPr="00450DD9" w:rsidRDefault="00292718" w:rsidP="00450DD9">
      <w:pPr>
        <w:spacing w:after="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1CAD95CF" w14:textId="4A58EC08" w:rsidR="00292718" w:rsidRPr="00450DD9" w:rsidRDefault="00292718" w:rsidP="00450DD9">
      <w:pPr>
        <w:spacing w:after="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5063D3D5" w14:textId="2E4E1C0A" w:rsidR="00292718" w:rsidRPr="00450DD9" w:rsidRDefault="00314238" w:rsidP="00450DD9">
      <w:pPr>
        <w:spacing w:after="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450DD9">
        <w:rPr>
          <w:rFonts w:ascii="Arial" w:hAnsi="Arial" w:cs="Arial"/>
          <w:color w:val="000000"/>
          <w:sz w:val="24"/>
          <w:szCs w:val="24"/>
          <w:shd w:val="clear" w:color="auto" w:fill="FFFFFF"/>
        </w:rPr>
        <w:t>Caractères : 3504</w:t>
      </w:r>
    </w:p>
    <w:sectPr w:rsidR="00292718" w:rsidRPr="00450DD9" w:rsidSect="00450DD9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97356"/>
    <w:multiLevelType w:val="hybridMultilevel"/>
    <w:tmpl w:val="39AE0FD2"/>
    <w:lvl w:ilvl="0" w:tplc="F3B28E72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8115AC"/>
    <w:multiLevelType w:val="hybridMultilevel"/>
    <w:tmpl w:val="93769232"/>
    <w:lvl w:ilvl="0" w:tplc="3D6CD98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481B5C"/>
    <w:multiLevelType w:val="hybridMultilevel"/>
    <w:tmpl w:val="DF9A94CA"/>
    <w:lvl w:ilvl="0" w:tplc="CD8E463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0613E6"/>
    <w:multiLevelType w:val="hybridMultilevel"/>
    <w:tmpl w:val="57E20436"/>
    <w:lvl w:ilvl="0" w:tplc="3B0823D0">
      <w:start w:val="2"/>
      <w:numFmt w:val="bullet"/>
      <w:lvlText w:val=""/>
      <w:lvlJc w:val="left"/>
      <w:pPr>
        <w:ind w:left="720" w:hanging="360"/>
      </w:pPr>
      <w:rPr>
        <w:rFonts w:ascii="Wingdings" w:eastAsiaTheme="minorEastAsia" w:hAnsi="Wingdings" w:cstheme="minorHAnsi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5225055">
    <w:abstractNumId w:val="0"/>
  </w:num>
  <w:num w:numId="2" w16cid:durableId="720254831">
    <w:abstractNumId w:val="3"/>
  </w:num>
  <w:num w:numId="3" w16cid:durableId="1798833862">
    <w:abstractNumId w:val="2"/>
  </w:num>
  <w:num w:numId="4" w16cid:durableId="14742505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CA7"/>
    <w:rsid w:val="000546AF"/>
    <w:rsid w:val="0007493A"/>
    <w:rsid w:val="00086B0E"/>
    <w:rsid w:val="000A31A9"/>
    <w:rsid w:val="000B3D28"/>
    <w:rsid w:val="000D43EE"/>
    <w:rsid w:val="001F7992"/>
    <w:rsid w:val="0028158B"/>
    <w:rsid w:val="00292718"/>
    <w:rsid w:val="002A4859"/>
    <w:rsid w:val="002D58DB"/>
    <w:rsid w:val="002F72F2"/>
    <w:rsid w:val="00314238"/>
    <w:rsid w:val="00335801"/>
    <w:rsid w:val="003567E6"/>
    <w:rsid w:val="003738AA"/>
    <w:rsid w:val="003815B6"/>
    <w:rsid w:val="003A4BAC"/>
    <w:rsid w:val="003D484A"/>
    <w:rsid w:val="00436AD7"/>
    <w:rsid w:val="00450DD9"/>
    <w:rsid w:val="004A2C34"/>
    <w:rsid w:val="004D3325"/>
    <w:rsid w:val="00577427"/>
    <w:rsid w:val="006952A2"/>
    <w:rsid w:val="006C7077"/>
    <w:rsid w:val="008733CE"/>
    <w:rsid w:val="008A2BBA"/>
    <w:rsid w:val="009A7275"/>
    <w:rsid w:val="009C6BAC"/>
    <w:rsid w:val="00A11B17"/>
    <w:rsid w:val="00BB0530"/>
    <w:rsid w:val="00CB06D4"/>
    <w:rsid w:val="00D50CA7"/>
    <w:rsid w:val="00D544BB"/>
    <w:rsid w:val="00DD49F3"/>
    <w:rsid w:val="00E92943"/>
    <w:rsid w:val="00EA05D1"/>
    <w:rsid w:val="00EA0A84"/>
    <w:rsid w:val="00EA68B8"/>
    <w:rsid w:val="00EF620D"/>
    <w:rsid w:val="00F0521E"/>
    <w:rsid w:val="00FC3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CAAE7"/>
  <w15:chartTrackingRefBased/>
  <w15:docId w15:val="{45B34D23-43E3-419B-B6D4-38461613A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D50CA7"/>
    <w:rPr>
      <w:b/>
      <w:bCs/>
    </w:rPr>
  </w:style>
  <w:style w:type="paragraph" w:styleId="Paragraphedeliste">
    <w:name w:val="List Paragraph"/>
    <w:basedOn w:val="Normal"/>
    <w:uiPriority w:val="34"/>
    <w:qFormat/>
    <w:rsid w:val="00EA68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655</Words>
  <Characters>3607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RRA</Company>
  <LinksUpToDate>false</LinksUpToDate>
  <CharactersWithSpaces>4254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delphine.mure</cp:lastModifiedBy>
  <cp:revision>8</cp:revision>
  <cp:lastPrinted>2024-01-08T11:00:00Z</cp:lastPrinted>
  <dcterms:created xsi:type="dcterms:W3CDTF">2023-11-29T19:21:00Z</dcterms:created>
  <dcterms:modified xsi:type="dcterms:W3CDTF">2024-01-08T11:01:00Z</dcterms:modified>
</cp:coreProperties>
</file>